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51" w:rsidRDefault="005073FB">
      <w:pP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>Menu semaine 2</w:t>
      </w:r>
    </w:p>
    <w:p w:rsidR="00FC3350" w:rsidRPr="00CC4FB5" w:rsidRDefault="00FC3350">
      <w:pPr>
        <w:rPr>
          <w:rFonts w:ascii="Arial Black for Softcafe" w:hAnsi="Arial Black for Softcafe" w:cs="Arial Black for Softcafe"/>
          <w:bCs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7"/>
        <w:gridCol w:w="2810"/>
        <w:gridCol w:w="2810"/>
        <w:gridCol w:w="2816"/>
        <w:gridCol w:w="2804"/>
        <w:gridCol w:w="3113"/>
      </w:tblGrid>
      <w:tr w:rsidR="00CD0951" w:rsidRPr="00CA2220" w:rsidTr="00AC3527">
        <w:tc>
          <w:tcPr>
            <w:tcW w:w="2917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0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810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816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804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3113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AC3527" w:rsidRPr="00CA2220" w:rsidTr="00AC3527">
        <w:trPr>
          <w:trHeight w:val="1473"/>
        </w:trPr>
        <w:tc>
          <w:tcPr>
            <w:tcW w:w="2917" w:type="dxa"/>
          </w:tcPr>
          <w:p w:rsidR="00AC3527" w:rsidRPr="00CA2220" w:rsidRDefault="00AC3527" w:rsidP="00AC352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AC3527" w:rsidRPr="00CA2220" w:rsidRDefault="00AC3527" w:rsidP="00AC352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A.M</w:t>
            </w:r>
          </w:p>
        </w:tc>
        <w:tc>
          <w:tcPr>
            <w:tcW w:w="2810" w:type="dxa"/>
          </w:tcPr>
          <w:p w:rsidR="006F6349" w:rsidRDefault="006F6349" w:rsidP="006F634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6F6349" w:rsidRDefault="009973BD" w:rsidP="006F63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Fruits  frais </w:t>
            </w:r>
          </w:p>
          <w:p w:rsidR="00AC3527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Pr="005073FB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10" w:type="dxa"/>
          </w:tcPr>
          <w:p w:rsidR="00AC3527" w:rsidRDefault="00AC3527" w:rsidP="00AC352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C3527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Fruits frais </w:t>
            </w:r>
          </w:p>
          <w:p w:rsidR="00AC3527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  <w:r w:rsidR="00F738FE">
              <w:rPr>
                <w:sz w:val="24"/>
                <w:szCs w:val="24"/>
              </w:rPr>
              <w:t xml:space="preserve"> cottage</w:t>
            </w:r>
          </w:p>
          <w:p w:rsidR="00AC3527" w:rsidRPr="00CF67E3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AC3527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Default="006F6349" w:rsidP="00AC3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Pêches en conserve</w:t>
            </w:r>
          </w:p>
          <w:p w:rsidR="00D32F1B" w:rsidRDefault="00D32F1B" w:rsidP="00CC4FB5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Default="00D32F1B" w:rsidP="00CC4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CC4FB5" w:rsidRPr="004F47D0" w:rsidRDefault="00CC4FB5" w:rsidP="00CC4F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AC3527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à boire</w:t>
            </w:r>
            <w:r w:rsidR="005A75BF">
              <w:rPr>
                <w:sz w:val="24"/>
                <w:szCs w:val="24"/>
              </w:rPr>
              <w:t xml:space="preserve"> aux fraises</w:t>
            </w:r>
          </w:p>
          <w:p w:rsidR="00AC3527" w:rsidRDefault="003773C9" w:rsidP="00AC3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Fruits frais </w:t>
            </w:r>
          </w:p>
          <w:p w:rsidR="00AC3527" w:rsidRPr="004F47D0" w:rsidRDefault="00AC3527" w:rsidP="00AC35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AC3527" w:rsidRDefault="00AC3527" w:rsidP="00AC3527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6800D2" w:rsidRDefault="006800D2" w:rsidP="00AC3527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66120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frais </w:t>
            </w:r>
          </w:p>
          <w:p w:rsidR="006800D2" w:rsidRDefault="006800D2" w:rsidP="00AC3527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79265C" w:rsidRPr="004F47D0" w:rsidRDefault="0079265C" w:rsidP="00AC3527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  <w:tr w:rsidR="00AC3527" w:rsidRPr="00CA2220" w:rsidTr="00F738FE">
        <w:trPr>
          <w:trHeight w:val="2246"/>
        </w:trPr>
        <w:tc>
          <w:tcPr>
            <w:tcW w:w="2917" w:type="dxa"/>
          </w:tcPr>
          <w:p w:rsidR="00AC3527" w:rsidRPr="00CA2220" w:rsidRDefault="00AC3527" w:rsidP="00AC352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AC3527" w:rsidRPr="00CA2220" w:rsidRDefault="00AC3527" w:rsidP="00AC352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AC3527" w:rsidRPr="00CA2220" w:rsidRDefault="00AC3527" w:rsidP="00AC352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Repas du midi</w:t>
            </w:r>
          </w:p>
          <w:p w:rsidR="00AC3527" w:rsidRPr="00CA2220" w:rsidRDefault="00AC3527" w:rsidP="00AC352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</w:tcPr>
          <w:p w:rsidR="00F738FE" w:rsidRPr="000D4741" w:rsidRDefault="000D4741" w:rsidP="000D47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AC3527" w:rsidRDefault="000D4741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Potage  Crécy</w:t>
            </w:r>
          </w:p>
          <w:p w:rsidR="000D4741" w:rsidRDefault="009D0515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Tartinade  de Poulet </w:t>
            </w:r>
          </w:p>
          <w:p w:rsidR="000D4741" w:rsidRDefault="009D0515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 de Blé </w:t>
            </w:r>
          </w:p>
          <w:p w:rsidR="000D4741" w:rsidRDefault="009D0515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Petits  Pois  </w:t>
            </w:r>
          </w:p>
          <w:p w:rsidR="000D4741" w:rsidRDefault="000D4741" w:rsidP="00F738FE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Pr="00CF67E3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AC3527" w:rsidRPr="00CF67E3" w:rsidRDefault="00AC3527" w:rsidP="00F738FE">
            <w:pPr>
              <w:spacing w:after="0" w:line="240" w:lineRule="auto"/>
              <w:rPr>
                <w:i/>
                <w:color w:val="00B0F0"/>
                <w:sz w:val="24"/>
                <w:szCs w:val="24"/>
              </w:rPr>
            </w:pPr>
          </w:p>
          <w:p w:rsidR="00AC3527" w:rsidRPr="00F738FE" w:rsidRDefault="00AC3527" w:rsidP="00F738FE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F738FE">
              <w:rPr>
                <w:b/>
                <w:color w:val="0070C0"/>
                <w:sz w:val="24"/>
                <w:szCs w:val="24"/>
              </w:rPr>
              <w:t xml:space="preserve">Salade </w:t>
            </w:r>
            <w:r w:rsidRPr="004E0023">
              <w:rPr>
                <w:b/>
                <w:color w:val="0070C0"/>
                <w:sz w:val="24"/>
                <w:szCs w:val="24"/>
              </w:rPr>
              <w:t xml:space="preserve">de </w:t>
            </w:r>
            <w:r w:rsidR="00B9103E">
              <w:rPr>
                <w:b/>
                <w:color w:val="0070C0"/>
                <w:sz w:val="24"/>
                <w:szCs w:val="24"/>
              </w:rPr>
              <w:t>fusillis</w:t>
            </w:r>
            <w:r w:rsidRPr="00F738FE">
              <w:rPr>
                <w:b/>
                <w:color w:val="0070C0"/>
                <w:sz w:val="24"/>
                <w:szCs w:val="24"/>
              </w:rPr>
              <w:t xml:space="preserve"> au poulet</w:t>
            </w:r>
            <w:r w:rsidR="000B0DA1">
              <w:rPr>
                <w:b/>
                <w:color w:val="0070C0"/>
                <w:sz w:val="24"/>
                <w:szCs w:val="24"/>
              </w:rPr>
              <w:t xml:space="preserve"> et pois chiche</w:t>
            </w:r>
            <w:r w:rsidR="00F738FE">
              <w:rPr>
                <w:b/>
                <w:color w:val="0070C0"/>
                <w:sz w:val="24"/>
                <w:szCs w:val="24"/>
              </w:rPr>
              <w:t>*</w:t>
            </w:r>
          </w:p>
          <w:p w:rsidR="00AC3527" w:rsidRPr="00F738FE" w:rsidRDefault="00661206" w:rsidP="00F738FE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Crudités (</w:t>
            </w:r>
            <w:r w:rsidR="00AC3527">
              <w:rPr>
                <w:sz w:val="24"/>
                <w:szCs w:val="24"/>
              </w:rPr>
              <w:t>Carottes-Navet</w:t>
            </w:r>
            <w:r>
              <w:rPr>
                <w:sz w:val="24"/>
                <w:szCs w:val="24"/>
              </w:rPr>
              <w:t>s</w:t>
            </w:r>
            <w:r w:rsidR="00AC3527">
              <w:rPr>
                <w:sz w:val="24"/>
                <w:szCs w:val="24"/>
              </w:rPr>
              <w:t>-Lanières de chou</w:t>
            </w:r>
            <w:r>
              <w:rPr>
                <w:sz w:val="24"/>
                <w:szCs w:val="24"/>
              </w:rPr>
              <w:t>x</w:t>
            </w:r>
            <w:r w:rsidR="00AC3527">
              <w:rPr>
                <w:sz w:val="24"/>
                <w:szCs w:val="24"/>
              </w:rPr>
              <w:t xml:space="preserve"> </w:t>
            </w:r>
            <w:r w:rsidR="00AC3527" w:rsidRPr="00F738FE">
              <w:rPr>
                <w:sz w:val="24"/>
                <w:szCs w:val="24"/>
              </w:rPr>
              <w:t>rouge</w:t>
            </w:r>
            <w:r>
              <w:rPr>
                <w:sz w:val="24"/>
                <w:szCs w:val="24"/>
              </w:rPr>
              <w:t>s)</w:t>
            </w:r>
          </w:p>
          <w:p w:rsidR="002F3907" w:rsidRPr="002F3907" w:rsidRDefault="002F3907" w:rsidP="00F738FE">
            <w:pPr>
              <w:spacing w:after="0" w:line="240" w:lineRule="auto"/>
              <w:rPr>
                <w:sz w:val="24"/>
                <w:szCs w:val="24"/>
              </w:rPr>
            </w:pPr>
            <w:r w:rsidRPr="002F3907">
              <w:rPr>
                <w:sz w:val="24"/>
                <w:szCs w:val="24"/>
              </w:rPr>
              <w:t>Sauce yogourt</w:t>
            </w:r>
          </w:p>
          <w:p w:rsidR="00F738FE" w:rsidRPr="00F738FE" w:rsidRDefault="00F738FE" w:rsidP="00F738FE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F738FE">
              <w:rPr>
                <w:color w:val="0070C0"/>
                <w:sz w:val="24"/>
                <w:szCs w:val="24"/>
              </w:rPr>
              <w:t>*Cuisiné par les enfants</w:t>
            </w:r>
          </w:p>
        </w:tc>
        <w:tc>
          <w:tcPr>
            <w:tcW w:w="2816" w:type="dxa"/>
          </w:tcPr>
          <w:p w:rsidR="00AC3527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</w:p>
          <w:p w:rsidR="0079265C" w:rsidRDefault="000D4741" w:rsidP="000D4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Pâté </w:t>
            </w:r>
            <w:r w:rsidR="002100DC">
              <w:rPr>
                <w:b/>
                <w:sz w:val="24"/>
                <w:szCs w:val="24"/>
              </w:rPr>
              <w:t xml:space="preserve"> au saumon </w:t>
            </w:r>
          </w:p>
          <w:p w:rsidR="002100DC" w:rsidRDefault="002100DC" w:rsidP="000D4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Sauce à l`aneth </w:t>
            </w:r>
          </w:p>
          <w:p w:rsidR="002100DC" w:rsidRPr="000D4741" w:rsidRDefault="002100DC" w:rsidP="000D4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Salade du chef</w:t>
            </w:r>
          </w:p>
          <w:p w:rsidR="000629AF" w:rsidRPr="004F47D0" w:rsidRDefault="000629AF" w:rsidP="00997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 de Blé</w:t>
            </w:r>
          </w:p>
        </w:tc>
        <w:tc>
          <w:tcPr>
            <w:tcW w:w="2804" w:type="dxa"/>
          </w:tcPr>
          <w:p w:rsidR="00AC3527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Pr="00AC3527" w:rsidRDefault="00AC3527" w:rsidP="00F73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3527">
              <w:rPr>
                <w:b/>
                <w:sz w:val="24"/>
                <w:szCs w:val="24"/>
              </w:rPr>
              <w:t>Pain de légumineuses</w:t>
            </w:r>
          </w:p>
          <w:p w:rsidR="00AC3527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 tomates</w:t>
            </w:r>
            <w:r w:rsidR="00C47304">
              <w:rPr>
                <w:sz w:val="24"/>
                <w:szCs w:val="24"/>
              </w:rPr>
              <w:t xml:space="preserve"> au basilic</w:t>
            </w:r>
          </w:p>
          <w:p w:rsidR="00AC3527" w:rsidRDefault="001D3A13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Couscous</w:t>
            </w:r>
          </w:p>
          <w:p w:rsidR="00AC3527" w:rsidRDefault="00B9103E" w:rsidP="00F73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Fleurons de b</w:t>
            </w:r>
            <w:r w:rsidR="00AC3527">
              <w:rPr>
                <w:sz w:val="24"/>
                <w:szCs w:val="24"/>
              </w:rPr>
              <w:t>rocoli</w:t>
            </w:r>
            <w:r w:rsidR="00BD4E06">
              <w:rPr>
                <w:sz w:val="24"/>
                <w:szCs w:val="24"/>
              </w:rPr>
              <w:t>s</w:t>
            </w:r>
          </w:p>
          <w:p w:rsidR="00AC3527" w:rsidRPr="004F47D0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AC3527" w:rsidRDefault="00AC3527" w:rsidP="00F738FE">
            <w:pPr>
              <w:spacing w:after="0" w:line="240" w:lineRule="auto"/>
              <w:rPr>
                <w:sz w:val="24"/>
                <w:szCs w:val="24"/>
              </w:rPr>
            </w:pPr>
          </w:p>
          <w:p w:rsidR="0079265C" w:rsidRPr="00B9179A" w:rsidRDefault="00B9179A" w:rsidP="00F73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179A">
              <w:rPr>
                <w:b/>
                <w:sz w:val="24"/>
                <w:szCs w:val="24"/>
              </w:rPr>
              <w:t xml:space="preserve">Soupe </w:t>
            </w:r>
            <w:r w:rsidR="005F3101">
              <w:rPr>
                <w:b/>
                <w:sz w:val="24"/>
                <w:szCs w:val="24"/>
              </w:rPr>
              <w:t xml:space="preserve">à l’orge </w:t>
            </w:r>
            <w:r w:rsidRPr="00B9179A">
              <w:rPr>
                <w:b/>
                <w:sz w:val="24"/>
                <w:szCs w:val="24"/>
              </w:rPr>
              <w:t>et légumes</w:t>
            </w:r>
          </w:p>
          <w:p w:rsidR="009973BD" w:rsidRDefault="009973BD" w:rsidP="00997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Tartinade  de  tofu</w:t>
            </w:r>
          </w:p>
          <w:p w:rsidR="009973BD" w:rsidRDefault="009973BD" w:rsidP="00997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Baguette  de  blé </w:t>
            </w:r>
          </w:p>
          <w:p w:rsidR="009973BD" w:rsidRDefault="009973BD" w:rsidP="00997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Piment  colorés</w:t>
            </w:r>
          </w:p>
          <w:p w:rsidR="009973BD" w:rsidRPr="004F47D0" w:rsidRDefault="009973BD" w:rsidP="00997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Minis</w:t>
            </w:r>
            <w:proofErr w:type="spellEnd"/>
            <w:r>
              <w:rPr>
                <w:sz w:val="24"/>
                <w:szCs w:val="24"/>
              </w:rPr>
              <w:t xml:space="preserve">  mais pour </w:t>
            </w:r>
            <w:proofErr w:type="spellStart"/>
            <w:r>
              <w:rPr>
                <w:sz w:val="24"/>
                <w:szCs w:val="24"/>
              </w:rPr>
              <w:t>bebés</w:t>
            </w:r>
            <w:proofErr w:type="spellEnd"/>
          </w:p>
        </w:tc>
      </w:tr>
      <w:tr w:rsidR="00F738FE" w:rsidRPr="00CA2220" w:rsidTr="00F738FE">
        <w:trPr>
          <w:trHeight w:val="1130"/>
        </w:trPr>
        <w:tc>
          <w:tcPr>
            <w:tcW w:w="2917" w:type="dxa"/>
          </w:tcPr>
          <w:p w:rsidR="00F738FE" w:rsidRDefault="00F738FE" w:rsidP="00F738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F738FE" w:rsidRPr="00CA2220" w:rsidRDefault="00F738FE" w:rsidP="00F738F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Dessert</w:t>
            </w:r>
          </w:p>
        </w:tc>
        <w:tc>
          <w:tcPr>
            <w:tcW w:w="2810" w:type="dxa"/>
          </w:tcPr>
          <w:p w:rsidR="00F738FE" w:rsidRDefault="00F738FE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0B0DA1" w:rsidRDefault="00B943FD" w:rsidP="000B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Compote </w:t>
            </w:r>
            <w:r w:rsidR="000B0DA1" w:rsidRPr="004E0023">
              <w:rPr>
                <w:sz w:val="24"/>
                <w:szCs w:val="24"/>
              </w:rPr>
              <w:t xml:space="preserve">aux pommes et aux </w:t>
            </w:r>
            <w:r w:rsidR="000A3257">
              <w:rPr>
                <w:sz w:val="24"/>
                <w:szCs w:val="24"/>
              </w:rPr>
              <w:t>fraises</w:t>
            </w:r>
          </w:p>
          <w:p w:rsidR="000B0DA1" w:rsidRDefault="000B0DA1" w:rsidP="000B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F738FE" w:rsidRPr="00F738FE" w:rsidRDefault="00F738FE" w:rsidP="000B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F738FE" w:rsidRDefault="00F738FE" w:rsidP="00AC3527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</w:p>
          <w:p w:rsidR="00F738FE" w:rsidRPr="00F738FE" w:rsidRDefault="009973BD" w:rsidP="00AC35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Pouding  au tofu  aux  fraises</w:t>
            </w:r>
          </w:p>
          <w:p w:rsidR="00814943" w:rsidRDefault="00814943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F738FE" w:rsidRPr="00F738FE" w:rsidRDefault="00F738FE" w:rsidP="00AC3527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F738FE">
              <w:rPr>
                <w:sz w:val="24"/>
                <w:szCs w:val="24"/>
              </w:rPr>
              <w:t>Lait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F738FE" w:rsidRDefault="00F738FE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0B0DA1" w:rsidRDefault="003773C9" w:rsidP="000B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aux fruits</w:t>
            </w:r>
          </w:p>
          <w:p w:rsidR="00814943" w:rsidRDefault="00814943" w:rsidP="000B0DA1">
            <w:pPr>
              <w:spacing w:after="0" w:line="240" w:lineRule="auto"/>
              <w:rPr>
                <w:sz w:val="24"/>
                <w:szCs w:val="24"/>
              </w:rPr>
            </w:pPr>
          </w:p>
          <w:p w:rsidR="000B0DA1" w:rsidRDefault="000B0DA1" w:rsidP="000B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F738FE" w:rsidRPr="00F738FE" w:rsidRDefault="00F738FE" w:rsidP="00AC35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F738FE" w:rsidRDefault="00F738FE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3773C9" w:rsidRDefault="00610B9A" w:rsidP="00997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Croustade aux </w:t>
            </w:r>
            <w:r w:rsidR="000B0DA1">
              <w:rPr>
                <w:sz w:val="24"/>
                <w:szCs w:val="24"/>
              </w:rPr>
              <w:t>pommes</w:t>
            </w:r>
            <w:r w:rsidR="009973BD">
              <w:rPr>
                <w:sz w:val="24"/>
                <w:szCs w:val="24"/>
              </w:rPr>
              <w:t xml:space="preserve">  et  canneberge </w:t>
            </w:r>
          </w:p>
          <w:p w:rsidR="009973BD" w:rsidRDefault="009973BD" w:rsidP="00997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Lait</w:t>
            </w:r>
          </w:p>
          <w:p w:rsidR="009973BD" w:rsidRPr="00F738FE" w:rsidRDefault="009973BD" w:rsidP="009973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F738FE" w:rsidRDefault="00F738FE" w:rsidP="00AC3527">
            <w:pPr>
              <w:spacing w:after="0" w:line="240" w:lineRule="auto"/>
              <w:rPr>
                <w:sz w:val="24"/>
                <w:szCs w:val="24"/>
              </w:rPr>
            </w:pPr>
          </w:p>
          <w:p w:rsidR="00D7158F" w:rsidRDefault="003C0771" w:rsidP="00D715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Yogourt aux </w:t>
            </w:r>
            <w:r w:rsidR="00814943">
              <w:rPr>
                <w:sz w:val="24"/>
                <w:szCs w:val="24"/>
              </w:rPr>
              <w:t>fruits</w:t>
            </w:r>
          </w:p>
          <w:p w:rsidR="00814943" w:rsidRDefault="00814943" w:rsidP="00D7158F">
            <w:pPr>
              <w:spacing w:after="0" w:line="240" w:lineRule="auto"/>
              <w:rPr>
                <w:sz w:val="24"/>
                <w:szCs w:val="24"/>
              </w:rPr>
            </w:pPr>
          </w:p>
          <w:p w:rsidR="00D7158F" w:rsidRPr="00F738FE" w:rsidRDefault="00D7158F" w:rsidP="00D715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  <w:tr w:rsidR="00A35E51" w:rsidRPr="00CA2220" w:rsidTr="00F738FE">
        <w:trPr>
          <w:trHeight w:val="1926"/>
        </w:trPr>
        <w:tc>
          <w:tcPr>
            <w:tcW w:w="2917" w:type="dxa"/>
          </w:tcPr>
          <w:p w:rsidR="00A35E51" w:rsidRPr="00CA2220" w:rsidRDefault="00A35E51" w:rsidP="00A35E51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A35E51" w:rsidRPr="00CA2220" w:rsidRDefault="00A35E51" w:rsidP="00A35E5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P.M.</w:t>
            </w:r>
          </w:p>
          <w:p w:rsidR="00A35E51" w:rsidRPr="00CA2220" w:rsidRDefault="00A35E51" w:rsidP="00A35E5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A35E51" w:rsidRPr="00CA2220" w:rsidRDefault="00A35E51" w:rsidP="00A35E51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</w:tcPr>
          <w:p w:rsidR="00A35E51" w:rsidRDefault="00A35E51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CF67E3" w:rsidRDefault="00F738FE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 de riz</w:t>
            </w:r>
          </w:p>
          <w:p w:rsidR="00CF67E3" w:rsidRDefault="006F6349" w:rsidP="006F63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Beurre de soya et bananes </w:t>
            </w:r>
          </w:p>
          <w:p w:rsidR="006F6349" w:rsidRPr="004F47D0" w:rsidRDefault="00B943FD" w:rsidP="00B94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Lait</w:t>
            </w:r>
          </w:p>
        </w:tc>
        <w:tc>
          <w:tcPr>
            <w:tcW w:w="2810" w:type="dxa"/>
          </w:tcPr>
          <w:p w:rsidR="00A35E51" w:rsidRDefault="00A35E51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CF67E3" w:rsidRDefault="00CF67E3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 aux bananes</w:t>
            </w:r>
          </w:p>
          <w:p w:rsidR="00CF67E3" w:rsidRDefault="00CF67E3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AC3527" w:rsidRDefault="00AC3527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CF67E3" w:rsidRPr="004F47D0" w:rsidRDefault="00CF67E3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16" w:type="dxa"/>
          </w:tcPr>
          <w:p w:rsidR="00A35E51" w:rsidRDefault="00A35E51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D32F1B" w:rsidRDefault="00533DCE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Pointes de tortillas sucrés</w:t>
            </w:r>
          </w:p>
          <w:p w:rsidR="00533DCE" w:rsidRDefault="00533DCE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vanille</w:t>
            </w:r>
          </w:p>
          <w:p w:rsidR="00D32F1B" w:rsidRDefault="00D32F1B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79265C" w:rsidRPr="004F47D0" w:rsidRDefault="00B943FD" w:rsidP="00B94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Eau</w:t>
            </w:r>
          </w:p>
        </w:tc>
        <w:tc>
          <w:tcPr>
            <w:tcW w:w="2804" w:type="dxa"/>
          </w:tcPr>
          <w:p w:rsidR="009D0515" w:rsidRDefault="009D0515" w:rsidP="009D0515">
            <w:pPr>
              <w:jc w:val="both"/>
              <w:rPr>
                <w:sz w:val="24"/>
                <w:szCs w:val="24"/>
              </w:rPr>
            </w:pPr>
          </w:p>
          <w:p w:rsidR="009D0515" w:rsidRPr="009D0515" w:rsidRDefault="009D0515" w:rsidP="009D0515">
            <w:pPr>
              <w:jc w:val="both"/>
            </w:pPr>
            <w:r>
              <w:rPr>
                <w:sz w:val="24"/>
                <w:szCs w:val="24"/>
              </w:rPr>
              <w:t>GALETTES A LA MÉLASSES</w:t>
            </w:r>
          </w:p>
          <w:p w:rsidR="000B0DA1" w:rsidRDefault="009D0515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9D0515" w:rsidRPr="004F47D0" w:rsidRDefault="009D0515" w:rsidP="009D05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A35E51" w:rsidRDefault="00A35E51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6800D2" w:rsidRPr="004E0023" w:rsidRDefault="002100DC" w:rsidP="00A35E51">
            <w:pPr>
              <w:spacing w:after="0" w:line="240" w:lineRule="auto"/>
              <w:rPr>
                <w:sz w:val="24"/>
                <w:szCs w:val="24"/>
              </w:rPr>
            </w:pPr>
            <w:r w:rsidRPr="004E0023">
              <w:rPr>
                <w:sz w:val="24"/>
                <w:szCs w:val="24"/>
              </w:rPr>
              <w:t>Hum</w:t>
            </w:r>
            <w:r>
              <w:rPr>
                <w:sz w:val="24"/>
                <w:szCs w:val="24"/>
              </w:rPr>
              <w:t>u</w:t>
            </w:r>
            <w:r w:rsidRPr="004E0023">
              <w:rPr>
                <w:sz w:val="24"/>
                <w:szCs w:val="24"/>
              </w:rPr>
              <w:t>s</w:t>
            </w:r>
            <w:r w:rsidR="00393705">
              <w:rPr>
                <w:sz w:val="24"/>
                <w:szCs w:val="24"/>
              </w:rPr>
              <w:t xml:space="preserve"> au chocolat </w:t>
            </w:r>
          </w:p>
          <w:p w:rsidR="006800D2" w:rsidRDefault="006800D2" w:rsidP="00A35E51">
            <w:pPr>
              <w:spacing w:after="0" w:line="240" w:lineRule="auto"/>
              <w:rPr>
                <w:sz w:val="24"/>
                <w:szCs w:val="24"/>
              </w:rPr>
            </w:pPr>
            <w:r w:rsidRPr="004E0023">
              <w:rPr>
                <w:sz w:val="24"/>
                <w:szCs w:val="24"/>
              </w:rPr>
              <w:t>Craquelins</w:t>
            </w:r>
            <w:r>
              <w:rPr>
                <w:sz w:val="24"/>
                <w:szCs w:val="24"/>
              </w:rPr>
              <w:t xml:space="preserve"> </w:t>
            </w:r>
          </w:p>
          <w:p w:rsidR="0078423F" w:rsidRDefault="0078423F" w:rsidP="00A35E51">
            <w:pPr>
              <w:spacing w:after="0" w:line="240" w:lineRule="auto"/>
              <w:rPr>
                <w:sz w:val="24"/>
                <w:szCs w:val="24"/>
              </w:rPr>
            </w:pPr>
          </w:p>
          <w:p w:rsidR="0078423F" w:rsidRPr="004F47D0" w:rsidRDefault="0078423F" w:rsidP="00A3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</w:tr>
    </w:tbl>
    <w:p w:rsidR="00CD0951" w:rsidRPr="009D0515" w:rsidRDefault="00CD0951" w:rsidP="000C7D08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D0951" w:rsidRPr="009D0515" w:rsidSect="00B9179A">
      <w:headerReference w:type="default" r:id="rId6"/>
      <w:pgSz w:w="20160" w:h="12240" w:orient="landscape" w:code="5"/>
      <w:pgMar w:top="28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4F" w:rsidRDefault="0073184F" w:rsidP="000D2691">
      <w:pPr>
        <w:spacing w:after="0" w:line="240" w:lineRule="auto"/>
      </w:pPr>
      <w:r>
        <w:separator/>
      </w:r>
    </w:p>
  </w:endnote>
  <w:endnote w:type="continuationSeparator" w:id="0">
    <w:p w:rsidR="0073184F" w:rsidRDefault="0073184F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 for Softcafe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4F" w:rsidRDefault="0073184F" w:rsidP="000D2691">
      <w:pPr>
        <w:spacing w:after="0" w:line="240" w:lineRule="auto"/>
      </w:pPr>
      <w:r>
        <w:separator/>
      </w:r>
    </w:p>
  </w:footnote>
  <w:footnote w:type="continuationSeparator" w:id="0">
    <w:p w:rsidR="0073184F" w:rsidRDefault="0073184F" w:rsidP="000D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D0" w:rsidRDefault="004F47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-287655</wp:posOffset>
          </wp:positionV>
          <wp:extent cx="1944162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84" cy="93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8"/>
    <w:rsid w:val="0001373B"/>
    <w:rsid w:val="000202E9"/>
    <w:rsid w:val="00042FBB"/>
    <w:rsid w:val="000629AF"/>
    <w:rsid w:val="00084AB5"/>
    <w:rsid w:val="000A3257"/>
    <w:rsid w:val="000B0DA1"/>
    <w:rsid w:val="000B1259"/>
    <w:rsid w:val="000C53E6"/>
    <w:rsid w:val="000C7D08"/>
    <w:rsid w:val="000D2691"/>
    <w:rsid w:val="000D4741"/>
    <w:rsid w:val="000D6A47"/>
    <w:rsid w:val="00122371"/>
    <w:rsid w:val="0018250D"/>
    <w:rsid w:val="001D3A13"/>
    <w:rsid w:val="001E2D15"/>
    <w:rsid w:val="001E70B2"/>
    <w:rsid w:val="002100DC"/>
    <w:rsid w:val="00266DAE"/>
    <w:rsid w:val="00292E0D"/>
    <w:rsid w:val="002A09EB"/>
    <w:rsid w:val="002B6376"/>
    <w:rsid w:val="002C0E83"/>
    <w:rsid w:val="002F3907"/>
    <w:rsid w:val="002F4344"/>
    <w:rsid w:val="003250C7"/>
    <w:rsid w:val="00340B4A"/>
    <w:rsid w:val="00344CE4"/>
    <w:rsid w:val="00362B33"/>
    <w:rsid w:val="00376CC9"/>
    <w:rsid w:val="003773C9"/>
    <w:rsid w:val="003918EF"/>
    <w:rsid w:val="00393705"/>
    <w:rsid w:val="003C0771"/>
    <w:rsid w:val="00490A34"/>
    <w:rsid w:val="004A61FA"/>
    <w:rsid w:val="004A7F70"/>
    <w:rsid w:val="004C2A1F"/>
    <w:rsid w:val="004D6359"/>
    <w:rsid w:val="004E0023"/>
    <w:rsid w:val="004F47D0"/>
    <w:rsid w:val="005073FB"/>
    <w:rsid w:val="00510E2A"/>
    <w:rsid w:val="00524916"/>
    <w:rsid w:val="00533DCE"/>
    <w:rsid w:val="005872D2"/>
    <w:rsid w:val="005A75BF"/>
    <w:rsid w:val="005F3101"/>
    <w:rsid w:val="00610B9A"/>
    <w:rsid w:val="00661206"/>
    <w:rsid w:val="006800D2"/>
    <w:rsid w:val="006856A9"/>
    <w:rsid w:val="006B1EB2"/>
    <w:rsid w:val="006F6349"/>
    <w:rsid w:val="00713FF2"/>
    <w:rsid w:val="00720DDD"/>
    <w:rsid w:val="0073184F"/>
    <w:rsid w:val="007350EC"/>
    <w:rsid w:val="00754DED"/>
    <w:rsid w:val="00757A49"/>
    <w:rsid w:val="00771334"/>
    <w:rsid w:val="0078423F"/>
    <w:rsid w:val="0079265C"/>
    <w:rsid w:val="00814943"/>
    <w:rsid w:val="0082123B"/>
    <w:rsid w:val="00830ADC"/>
    <w:rsid w:val="00853CF4"/>
    <w:rsid w:val="00876E1A"/>
    <w:rsid w:val="008C1177"/>
    <w:rsid w:val="008E1AEB"/>
    <w:rsid w:val="008F03E0"/>
    <w:rsid w:val="008F6A66"/>
    <w:rsid w:val="0091564E"/>
    <w:rsid w:val="00950101"/>
    <w:rsid w:val="00981924"/>
    <w:rsid w:val="009973BD"/>
    <w:rsid w:val="009D0515"/>
    <w:rsid w:val="009E003B"/>
    <w:rsid w:val="00A35E51"/>
    <w:rsid w:val="00A84B7B"/>
    <w:rsid w:val="00A924E1"/>
    <w:rsid w:val="00AC3527"/>
    <w:rsid w:val="00AD330B"/>
    <w:rsid w:val="00AF0B56"/>
    <w:rsid w:val="00B22A17"/>
    <w:rsid w:val="00B35F9A"/>
    <w:rsid w:val="00B600D8"/>
    <w:rsid w:val="00B9103E"/>
    <w:rsid w:val="00B9179A"/>
    <w:rsid w:val="00B943FD"/>
    <w:rsid w:val="00BC5ABD"/>
    <w:rsid w:val="00BD4E06"/>
    <w:rsid w:val="00C44D0B"/>
    <w:rsid w:val="00C47304"/>
    <w:rsid w:val="00CA2220"/>
    <w:rsid w:val="00CC4FB5"/>
    <w:rsid w:val="00CD0951"/>
    <w:rsid w:val="00CD60DA"/>
    <w:rsid w:val="00CF67E3"/>
    <w:rsid w:val="00D12900"/>
    <w:rsid w:val="00D31107"/>
    <w:rsid w:val="00D32F1B"/>
    <w:rsid w:val="00D573A0"/>
    <w:rsid w:val="00D7158F"/>
    <w:rsid w:val="00E16A38"/>
    <w:rsid w:val="00E27FD4"/>
    <w:rsid w:val="00E36E58"/>
    <w:rsid w:val="00E6016C"/>
    <w:rsid w:val="00E779B7"/>
    <w:rsid w:val="00EB3849"/>
    <w:rsid w:val="00ED0BB6"/>
    <w:rsid w:val="00EF53CE"/>
    <w:rsid w:val="00F27B74"/>
    <w:rsid w:val="00F30C83"/>
    <w:rsid w:val="00F5042B"/>
    <w:rsid w:val="00F738FE"/>
    <w:rsid w:val="00F934F9"/>
    <w:rsid w:val="00F95A53"/>
    <w:rsid w:val="00FC3350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A607782-4C82-4B2E-A416-621CAA0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DC"/>
    <w:pPr>
      <w:spacing w:after="200" w:line="276" w:lineRule="auto"/>
      <w:jc w:val="center"/>
    </w:pPr>
    <w:rPr>
      <w:rFonts w:cs="Calibri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691"/>
  </w:style>
  <w:style w:type="paragraph" w:styleId="Pieddepage">
    <w:name w:val="footer"/>
    <w:basedOn w:val="Normal"/>
    <w:link w:val="Pieddepag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50"/>
    <w:rPr>
      <w:rFonts w:ascii="Segoe UI" w:hAnsi="Segoe UI" w:cs="Segoe UI"/>
      <w:sz w:val="18"/>
      <w:szCs w:val="18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9D05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9D0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n-US"/>
    </w:rPr>
  </w:style>
  <w:style w:type="paragraph" w:styleId="Sansinterligne">
    <w:name w:val="No Spacing"/>
    <w:uiPriority w:val="1"/>
    <w:qFormat/>
    <w:rsid w:val="009D0515"/>
    <w:pPr>
      <w:jc w:val="center"/>
    </w:pPr>
    <w:rPr>
      <w:rFonts w:cs="Calibri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AQCP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Utilisateur</cp:lastModifiedBy>
  <cp:revision>2</cp:revision>
  <cp:lastPrinted>2019-01-15T19:10:00Z</cp:lastPrinted>
  <dcterms:created xsi:type="dcterms:W3CDTF">2019-02-08T10:50:00Z</dcterms:created>
  <dcterms:modified xsi:type="dcterms:W3CDTF">2019-02-08T10:50:00Z</dcterms:modified>
</cp:coreProperties>
</file>